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02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default"/>
          <w:color w:val="FF0000"/>
          <w:sz w:val="28"/>
          <w:szCs w:val="28"/>
          <w:lang w:val="en-US" w:eastAsia="zh-CN"/>
        </w:rPr>
        <w:t>39-40</w:t>
      </w:r>
      <w:r>
        <w:rPr>
          <w:rFonts w:hint="eastAsia"/>
          <w:color w:val="FF0000"/>
          <w:sz w:val="28"/>
          <w:szCs w:val="28"/>
          <w:lang w:val="en-US" w:eastAsia="zh-CN"/>
        </w:rPr>
        <w:t>档口茼蒿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有机磷和氨基甲酸酯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</w:t>
      </w:r>
      <w:r>
        <w:rPr>
          <w:rFonts w:hint="default"/>
          <w:color w:val="FF0000"/>
          <w:sz w:val="28"/>
          <w:szCs w:val="28"/>
          <w:lang w:val="en-US" w:eastAsia="zh-CN"/>
        </w:rPr>
        <w:t>202080001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auto"/>
          <w:sz w:val="28"/>
          <w:szCs w:val="28"/>
          <w:lang w:val="en-US" w:eastAsia="zh-CN"/>
        </w:rPr>
        <w:t>样品有机磷和氨基甲酸酯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确认上述茼蒿购进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1.3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15240" b="3175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760" cy="233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15240" b="3175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75760" cy="2339975"/>
                  <wp:effectExtent l="0" t="0" r="0" b="0"/>
                  <wp:docPr id="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00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5153405"/>
    <w:rsid w:val="15464A44"/>
    <w:rsid w:val="16567CCB"/>
    <w:rsid w:val="18ED1C6E"/>
    <w:rsid w:val="18FB75B6"/>
    <w:rsid w:val="1C0F4AA6"/>
    <w:rsid w:val="1CA729E7"/>
    <w:rsid w:val="1FA70562"/>
    <w:rsid w:val="208D5A1D"/>
    <w:rsid w:val="22123A0F"/>
    <w:rsid w:val="269F1DB3"/>
    <w:rsid w:val="26B560C3"/>
    <w:rsid w:val="26D03D8C"/>
    <w:rsid w:val="27CC4AD8"/>
    <w:rsid w:val="288E5CE3"/>
    <w:rsid w:val="2C6D00AE"/>
    <w:rsid w:val="2D4E09AD"/>
    <w:rsid w:val="30F71A00"/>
    <w:rsid w:val="318A51E0"/>
    <w:rsid w:val="38334DF8"/>
    <w:rsid w:val="3A9A293A"/>
    <w:rsid w:val="3CC15B09"/>
    <w:rsid w:val="3D872EC7"/>
    <w:rsid w:val="3F6470DE"/>
    <w:rsid w:val="40BD4152"/>
    <w:rsid w:val="4282250F"/>
    <w:rsid w:val="43A6346C"/>
    <w:rsid w:val="47CD2B2F"/>
    <w:rsid w:val="4A9D6B79"/>
    <w:rsid w:val="4B043273"/>
    <w:rsid w:val="4E7C42E5"/>
    <w:rsid w:val="4E887B5A"/>
    <w:rsid w:val="50895E4A"/>
    <w:rsid w:val="56A22672"/>
    <w:rsid w:val="5AEE38BE"/>
    <w:rsid w:val="5CEA7EDE"/>
    <w:rsid w:val="5D3E29BA"/>
    <w:rsid w:val="60205192"/>
    <w:rsid w:val="60395EDF"/>
    <w:rsid w:val="60776455"/>
    <w:rsid w:val="60BD7A30"/>
    <w:rsid w:val="6B7C5778"/>
    <w:rsid w:val="6C010F47"/>
    <w:rsid w:val="71BE69E4"/>
    <w:rsid w:val="7618019F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2022-02-08T06:31:00Z</cp:lastPrinted>
  <dcterms:modified xsi:type="dcterms:W3CDTF">2022-02-15T01:11:33Z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201D77BECF6540BE98E00B2981EB9FCA</vt:lpwstr>
  </property>
</Properties>
</file>